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029EA">
      <w:pPr>
        <w:spacing w:before="156" w:beforeLines="50" w:after="156" w:afterLines="50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Application Form for the Asian Science and Technology Youth Forum (</w:t>
      </w:r>
      <w:r>
        <w:rPr>
          <w:rFonts w:hint="eastAsia" w:ascii="Times New Roman" w:hAnsi="Times New Roman" w:eastAsia="仿宋" w:cs="Times New Roman"/>
          <w:sz w:val="28"/>
          <w:szCs w:val="28"/>
        </w:rPr>
        <w:t>17</w:t>
      </w:r>
      <w:r>
        <w:rPr>
          <w:rFonts w:hint="eastAsia" w:ascii="Times New Roman" w:hAnsi="Times New Roman" w:eastAsia="仿宋" w:cs="Times New Roman"/>
          <w:sz w:val="28"/>
          <w:szCs w:val="28"/>
          <w:vertAlign w:val="superscript"/>
        </w:rPr>
        <w:t xml:space="preserve">th </w:t>
      </w:r>
      <w:r>
        <w:rPr>
          <w:rFonts w:hint="eastAsia" w:ascii="Times New Roman" w:hAnsi="Times New Roman" w:eastAsia="仿宋" w:cs="Times New Roman"/>
          <w:sz w:val="28"/>
          <w:szCs w:val="28"/>
        </w:rPr>
        <w:t>AFC</w:t>
      </w:r>
      <w:r>
        <w:rPr>
          <w:rFonts w:ascii="Times New Roman" w:hAnsi="Times New Roman" w:eastAsia="仿宋" w:cs="Times New Roman"/>
          <w:sz w:val="28"/>
          <w:szCs w:val="28"/>
        </w:rPr>
        <w:t>)</w:t>
      </w:r>
    </w:p>
    <w:tbl>
      <w:tblPr>
        <w:tblStyle w:val="17"/>
        <w:tblW w:w="8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86"/>
        <w:gridCol w:w="1276"/>
        <w:gridCol w:w="1418"/>
        <w:gridCol w:w="1417"/>
        <w:gridCol w:w="709"/>
        <w:gridCol w:w="1501"/>
      </w:tblGrid>
      <w:tr w14:paraId="298D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5C89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Basic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I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nformation</w:t>
            </w:r>
          </w:p>
        </w:tc>
      </w:tr>
      <w:tr w14:paraId="72F8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15818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bookmarkStart w:id="0" w:name="_Hlk188536490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Name in English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D623F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EAFFB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Gender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1E049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4011D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Photo</w:t>
            </w:r>
          </w:p>
        </w:tc>
      </w:tr>
      <w:tr w14:paraId="25D0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48684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ate of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irth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93D83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98FFA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Nationality/Region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524F1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E622C4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74E6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28CD2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9E099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D531DE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3278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A611B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epartment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340AD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7C23D9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5F2E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D9F39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Research Interest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21185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6DD8D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29E6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140B2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ddress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BC9F4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F4E95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ostal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ode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6AC22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69AC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21F30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osition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34CED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B0DCC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Title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CFB96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bookmarkEnd w:id="0"/>
      <w:tr w14:paraId="6C59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6BA07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Mobile Phone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787DD">
            <w:pPr>
              <w:spacing w:line="440" w:lineRule="exact"/>
              <w:ind w:left="240" w:hanging="240" w:hangingChars="1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40500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09110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14:paraId="4ABC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703DD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Educational Background</w:t>
            </w:r>
          </w:p>
        </w:tc>
      </w:tr>
      <w:tr w14:paraId="5D77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86445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Period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B84D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University (Institution)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3AA15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Major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0C52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Degree</w:t>
            </w:r>
          </w:p>
        </w:tc>
      </w:tr>
      <w:tr w14:paraId="1EC8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450BC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BFBFBF" w:themeColor="background1" w:themeShade="BF"/>
                <w:kern w:val="0"/>
                <w:sz w:val="21"/>
                <w:szCs w:val="21"/>
              </w:rPr>
              <w:t>mm/dd/yy</w:t>
            </w:r>
            <w:r>
              <w:rPr>
                <w:rFonts w:hint="eastAsia" w:ascii="Times New Roman" w:hAnsi="Times New Roman" w:eastAsia="仿宋" w:cs="Times New Roman"/>
                <w:color w:val="BFBFBF" w:themeColor="background1" w:themeShade="BF"/>
                <w:kern w:val="0"/>
                <w:sz w:val="21"/>
                <w:szCs w:val="21"/>
                <w:lang w:val="en-US" w:eastAsia="zh-CN"/>
              </w:rPr>
              <w:t xml:space="preserve"> - </w:t>
            </w:r>
            <w:r>
              <w:rPr>
                <w:rFonts w:hint="eastAsia" w:ascii="Times New Roman" w:hAnsi="Times New Roman" w:eastAsia="仿宋" w:cs="Times New Roman"/>
                <w:color w:val="BFBFBF" w:themeColor="background1" w:themeShade="BF"/>
                <w:kern w:val="0"/>
                <w:sz w:val="21"/>
                <w:szCs w:val="21"/>
              </w:rPr>
              <w:t>mm/dd/yy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A1CE0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2C2C0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5FF83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C8E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42DA3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76CBB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30359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44243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90E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BD29F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BEA1E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137E5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A3278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870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0FB00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A3B6A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63AA1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42C9F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28A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68DC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Personal Profile</w:t>
            </w:r>
          </w:p>
        </w:tc>
      </w:tr>
      <w:tr w14:paraId="3C80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85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D5846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About 1000 words.</w:t>
            </w:r>
          </w:p>
        </w:tc>
      </w:tr>
      <w:tr w14:paraId="4DB1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014F7"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Affiliation Profile</w:t>
            </w:r>
          </w:p>
        </w:tc>
      </w:tr>
      <w:tr w14:paraId="4256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9" w:hRule="atLeast"/>
          <w:jc w:val="center"/>
        </w:trPr>
        <w:tc>
          <w:tcPr>
            <w:tcW w:w="85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99784">
            <w:pPr>
              <w:spacing w:line="440" w:lineRule="exac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About 1000 words.</w:t>
            </w:r>
          </w:p>
        </w:tc>
      </w:tr>
      <w:tr w14:paraId="3D79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761A1"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Paper Information</w:t>
            </w:r>
          </w:p>
        </w:tc>
      </w:tr>
      <w:tr w14:paraId="2492F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29F4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Topic</w:t>
            </w:r>
          </w:p>
        </w:tc>
        <w:tc>
          <w:tcPr>
            <w:tcW w:w="6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66A8B">
            <w:pPr>
              <w:spacing w:line="440" w:lineRule="exact"/>
              <w:ind w:firstLine="600" w:firstLineChars="25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Foundry Innovative Technology</w:t>
            </w:r>
          </w:p>
          <w:p w14:paraId="29F25666">
            <w:pPr>
              <w:spacing w:line="440" w:lineRule="exact"/>
              <w:ind w:firstLine="600" w:firstLineChars="25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Green Foundry and Sustainable Development</w:t>
            </w:r>
          </w:p>
          <w:p w14:paraId="50E9634A">
            <w:pPr>
              <w:spacing w:line="440" w:lineRule="exact"/>
              <w:ind w:firstLine="600" w:firstLineChars="25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Digitalization and Intelligent Foundry</w:t>
            </w:r>
          </w:p>
        </w:tc>
      </w:tr>
      <w:tr w14:paraId="0377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1320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Paper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Title</w:t>
            </w:r>
          </w:p>
        </w:tc>
        <w:tc>
          <w:tcPr>
            <w:tcW w:w="6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893B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62A1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9C93B"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Abstract</w:t>
            </w:r>
          </w:p>
        </w:tc>
        <w:tc>
          <w:tcPr>
            <w:tcW w:w="6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9B8BF"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Less than 500 words.</w:t>
            </w:r>
          </w:p>
        </w:tc>
      </w:tr>
    </w:tbl>
    <w:p w14:paraId="6317CDF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74"/>
    <w:rsid w:val="00173382"/>
    <w:rsid w:val="002014C8"/>
    <w:rsid w:val="00214C67"/>
    <w:rsid w:val="00294801"/>
    <w:rsid w:val="00295978"/>
    <w:rsid w:val="00333E1C"/>
    <w:rsid w:val="0038334A"/>
    <w:rsid w:val="0046709A"/>
    <w:rsid w:val="004B50D7"/>
    <w:rsid w:val="00572574"/>
    <w:rsid w:val="005B5FA3"/>
    <w:rsid w:val="0065001F"/>
    <w:rsid w:val="006C67A6"/>
    <w:rsid w:val="006F6D4E"/>
    <w:rsid w:val="00713D37"/>
    <w:rsid w:val="00872F83"/>
    <w:rsid w:val="008E1478"/>
    <w:rsid w:val="009646B1"/>
    <w:rsid w:val="009A557F"/>
    <w:rsid w:val="009C18D0"/>
    <w:rsid w:val="00A10A7A"/>
    <w:rsid w:val="00A35DFB"/>
    <w:rsid w:val="00A64251"/>
    <w:rsid w:val="00AB0DC3"/>
    <w:rsid w:val="00B56991"/>
    <w:rsid w:val="00B6628A"/>
    <w:rsid w:val="00C87180"/>
    <w:rsid w:val="00F21462"/>
    <w:rsid w:val="00FB3B24"/>
    <w:rsid w:val="00FF0B31"/>
    <w:rsid w:val="15525207"/>
    <w:rsid w:val="1A9A2F8D"/>
    <w:rsid w:val="22B33C6D"/>
    <w:rsid w:val="4DC3281F"/>
    <w:rsid w:val="66DC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2"/>
    <w:uiPriority w:val="99"/>
    <w:rPr>
      <w:sz w:val="18"/>
      <w:szCs w:val="18"/>
    </w:rPr>
  </w:style>
  <w:style w:type="character" w:customStyle="1" w:styleId="39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506</Characters>
  <Lines>4</Lines>
  <Paragraphs>1</Paragraphs>
  <TotalTime>0</TotalTime>
  <ScaleCrop>false</ScaleCrop>
  <LinksUpToDate>false</LinksUpToDate>
  <CharactersWithSpaces>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2025-01-23T06:52:00Z</dcterms:created>
  <dc:creator>俊霖 陈</dc:creator>
  <cp:lastModifiedBy>蔡</cp:lastModifiedBy>
  <dcterms:modified xsi:type="dcterms:W3CDTF">2025-01-24T04:30:56Z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eyJoZGlkIjoiMzMwZDhlODlmMGQxMzVhNWI0NGNlMzgxNGE0NDc2NTkiLCJ1c2VySWQiOiI2NTEzMzk2NTcifQ==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DC6B0718EA024BDB96671B7E7E8E6141_13</vt:lpwstr>
  </property>
</Properties>
</file>